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3" w:rsidRDefault="00F41DBB">
      <w:hyperlink r:id="rId4" w:history="1">
        <w:r>
          <w:rPr>
            <w:rStyle w:val="Hyperlink"/>
            <w:rFonts w:ascii="Arial" w:eastAsia="Times New Roman" w:hAnsi="Arial" w:cs="Arial"/>
            <w:color w:val="3367D6"/>
            <w:sz w:val="27"/>
            <w:szCs w:val="27"/>
            <w:u w:val="none"/>
          </w:rPr>
          <w:t>TIE POWERPOINT.pptx</w:t>
        </w:r>
      </w:hyperlink>
      <w:bookmarkStart w:id="0" w:name="_GoBack"/>
      <w:bookmarkEnd w:id="0"/>
    </w:p>
    <w:sectPr w:rsidR="0070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BB"/>
    <w:rsid w:val="003869BC"/>
    <w:rsid w:val="00813610"/>
    <w:rsid w:val="00933369"/>
    <w:rsid w:val="00F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120AC-3A51-4035-B1CD-6513135F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ive.google.com/file/d/1smVxJ9CfPh3dryWjF5rjHQR74NgG41WI/view?usp=sharing_eil&amp;ts=5b23e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Evelyn</dc:creator>
  <cp:keywords/>
  <dc:description/>
  <cp:lastModifiedBy>Davidson, Evelyn</cp:lastModifiedBy>
  <cp:revision>1</cp:revision>
  <dcterms:created xsi:type="dcterms:W3CDTF">2018-06-15T16:26:00Z</dcterms:created>
  <dcterms:modified xsi:type="dcterms:W3CDTF">2018-06-15T16:30:00Z</dcterms:modified>
</cp:coreProperties>
</file>